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A9FEDE" w14:textId="77777777" w:rsidR="00802A44" w:rsidRDefault="00404D5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  <w:t>Расписание семинаров на 2026\2027 учебный год</w:t>
      </w:r>
    </w:p>
    <w:p w14:paraId="66A37CC3" w14:textId="77777777" w:rsidR="00802A44" w:rsidRDefault="00404D5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  <w:t>III курс</w:t>
      </w:r>
    </w:p>
    <w:tbl>
      <w:tblPr>
        <w:tblStyle w:val="a5"/>
        <w:tblW w:w="8500" w:type="dxa"/>
        <w:tblInd w:w="0" w:type="dxa"/>
        <w:tblLayout w:type="fixed"/>
        <w:tblLook w:val="0400" w:firstRow="0" w:lastRow="0" w:firstColumn="0" w:lastColumn="0" w:noHBand="0" w:noVBand="1"/>
      </w:tblPr>
      <w:tblGrid>
        <w:gridCol w:w="1472"/>
        <w:gridCol w:w="7028"/>
      </w:tblGrid>
      <w:tr w:rsidR="00802A44" w14:paraId="16248782" w14:textId="77777777">
        <w:trPr>
          <w:trHeight w:val="330"/>
        </w:trPr>
        <w:tc>
          <w:tcPr>
            <w:tcW w:w="147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8B2A078" w14:textId="1AF7F0E3" w:rsidR="00802A44" w:rsidRDefault="00CA31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0000"/>
                <w:sz w:val="18"/>
                <w:szCs w:val="18"/>
                <w:lang w:val="ru-RU"/>
              </w:rPr>
              <w:t>31 августа в</w:t>
            </w:r>
            <w:r w:rsidR="00404D51">
              <w:rPr>
                <w:rFonts w:ascii="Times New Roman" w:eastAsia="Times New Roman" w:hAnsi="Times New Roman" w:cs="Times New Roman"/>
                <w:b/>
                <w:bCs/>
                <w:color w:val="FF0000"/>
                <w:sz w:val="18"/>
                <w:szCs w:val="18"/>
              </w:rPr>
              <w:t xml:space="preserve"> 19.00 </w:t>
            </w:r>
          </w:p>
        </w:tc>
        <w:tc>
          <w:tcPr>
            <w:tcW w:w="702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7C2C5A1" w14:textId="77777777" w:rsidR="00802A44" w:rsidRDefault="00404D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0000"/>
                <w:sz w:val="18"/>
                <w:szCs w:val="18"/>
              </w:rPr>
              <w:t>Общее собрание студентов и преподавателей</w:t>
            </w:r>
          </w:p>
        </w:tc>
      </w:tr>
      <w:tr w:rsidR="00802A44" w14:paraId="541A9B92" w14:textId="77777777">
        <w:trPr>
          <w:trHeight w:val="495"/>
        </w:trPr>
        <w:tc>
          <w:tcPr>
            <w:tcW w:w="147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1FEBAB9" w14:textId="263B327B" w:rsidR="00CA31F3" w:rsidRPr="00CA31F3" w:rsidRDefault="00CA31F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/>
              </w:rPr>
            </w:pPr>
            <w:r w:rsidRPr="00CA31F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/>
              </w:rPr>
              <w:t>Сентябрь</w:t>
            </w:r>
          </w:p>
          <w:p w14:paraId="126F4DC9" w14:textId="2EB85E19" w:rsidR="00802A44" w:rsidRDefault="00404D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 пт. 18-21</w:t>
            </w:r>
          </w:p>
          <w:p w14:paraId="5307DD67" w14:textId="77777777" w:rsidR="00802A44" w:rsidRDefault="00404D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 сб. 10-17           </w:t>
            </w:r>
          </w:p>
          <w:p w14:paraId="6FC599E6" w14:textId="77777777" w:rsidR="00802A44" w:rsidRDefault="00404D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 вс. 10-17</w:t>
            </w:r>
          </w:p>
        </w:tc>
        <w:tc>
          <w:tcPr>
            <w:tcW w:w="702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AADF276" w14:textId="77777777" w:rsidR="00802A44" w:rsidRDefault="00404D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Феноменологический взгляд на групповой процесс </w:t>
            </w:r>
          </w:p>
          <w:p w14:paraId="4E3B4D8B" w14:textId="77777777" w:rsidR="00802A44" w:rsidRDefault="00404D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Ведущие: А.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Бадхен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, Ю.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Буканова</w:t>
            </w:r>
            <w:proofErr w:type="spellEnd"/>
          </w:p>
        </w:tc>
      </w:tr>
      <w:tr w:rsidR="00802A44" w14:paraId="6572B4CF" w14:textId="77777777">
        <w:trPr>
          <w:trHeight w:val="645"/>
        </w:trPr>
        <w:tc>
          <w:tcPr>
            <w:tcW w:w="147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9EF9901" w14:textId="77777777" w:rsidR="006835E4" w:rsidRDefault="006835E4" w:rsidP="006835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Октябрь</w:t>
            </w:r>
          </w:p>
          <w:p w14:paraId="17CD6926" w14:textId="77777777" w:rsidR="006835E4" w:rsidRDefault="006835E4" w:rsidP="006835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8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чт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18-21</w:t>
            </w:r>
          </w:p>
          <w:p w14:paraId="3E47899B" w14:textId="77777777" w:rsidR="006835E4" w:rsidRDefault="006835E4" w:rsidP="006835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 пт. 10-18 </w:t>
            </w:r>
          </w:p>
          <w:p w14:paraId="5976DEFE" w14:textId="77777777" w:rsidR="006835E4" w:rsidRDefault="006835E4" w:rsidP="006835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 сб. 10-18</w:t>
            </w:r>
          </w:p>
          <w:p w14:paraId="1886710E" w14:textId="36CB0740" w:rsidR="00802A44" w:rsidRPr="006835E4" w:rsidRDefault="006835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 вс. 10-13</w:t>
            </w:r>
          </w:p>
        </w:tc>
        <w:tc>
          <w:tcPr>
            <w:tcW w:w="702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FBA5821" w14:textId="77777777" w:rsidR="006835E4" w:rsidRDefault="006835E4" w:rsidP="00683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Группа экзистенциального опыта</w:t>
            </w:r>
          </w:p>
          <w:p w14:paraId="22D7319E" w14:textId="6AD3B2D1" w:rsidR="006835E4" w:rsidRDefault="006835E4" w:rsidP="00683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Ведущие: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Т.Сикорская</w:t>
            </w:r>
            <w:proofErr w:type="spellEnd"/>
          </w:p>
          <w:p w14:paraId="27C4B0AB" w14:textId="77777777" w:rsidR="006835E4" w:rsidRDefault="00683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/>
              </w:rPr>
            </w:pPr>
          </w:p>
          <w:p w14:paraId="749DD148" w14:textId="5D28EBE7" w:rsidR="00802A44" w:rsidRDefault="00802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802A44" w14:paraId="752C0949" w14:textId="77777777">
        <w:trPr>
          <w:trHeight w:val="810"/>
        </w:trPr>
        <w:tc>
          <w:tcPr>
            <w:tcW w:w="147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D85698D" w14:textId="77777777" w:rsidR="006835E4" w:rsidRDefault="006835E4" w:rsidP="006835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Октябрь</w:t>
            </w:r>
          </w:p>
          <w:p w14:paraId="022F3951" w14:textId="77777777" w:rsidR="006835E4" w:rsidRDefault="006835E4" w:rsidP="006835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23 пт. 18-21     </w:t>
            </w:r>
          </w:p>
          <w:p w14:paraId="68B68BE6" w14:textId="77777777" w:rsidR="006835E4" w:rsidRDefault="006835E4" w:rsidP="006835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24 сб. 10-17 </w:t>
            </w:r>
          </w:p>
          <w:p w14:paraId="7853F568" w14:textId="3E21EE98" w:rsidR="00802A44" w:rsidRDefault="006835E4" w:rsidP="006835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25 вс. 10-17  </w:t>
            </w:r>
          </w:p>
        </w:tc>
        <w:tc>
          <w:tcPr>
            <w:tcW w:w="702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5EEECB7" w14:textId="77777777" w:rsidR="006835E4" w:rsidRDefault="006835E4" w:rsidP="00683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«Введение в практику групповой работы»</w:t>
            </w:r>
          </w:p>
          <w:p w14:paraId="7231A24B" w14:textId="39FBDC42" w:rsidR="00802A44" w:rsidRDefault="006835E4" w:rsidP="00683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Ведущие: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А.Родина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Т.Королева</w:t>
            </w:r>
            <w:proofErr w:type="spellEnd"/>
          </w:p>
        </w:tc>
      </w:tr>
      <w:tr w:rsidR="00E9688B" w14:paraId="5AB6EA2A" w14:textId="77777777" w:rsidTr="00E9688B">
        <w:trPr>
          <w:trHeight w:val="677"/>
        </w:trPr>
        <w:tc>
          <w:tcPr>
            <w:tcW w:w="147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EAB941A" w14:textId="77777777" w:rsidR="00E9688B" w:rsidRDefault="00E9688B" w:rsidP="00E968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Октябрь</w:t>
            </w:r>
          </w:p>
          <w:p w14:paraId="3E0ECFDB" w14:textId="212563CE" w:rsidR="00E9688B" w:rsidRDefault="00E9688B" w:rsidP="00E968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/>
              </w:rPr>
              <w:t xml:space="preserve">28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ср. 18-21</w:t>
            </w:r>
          </w:p>
        </w:tc>
        <w:tc>
          <w:tcPr>
            <w:tcW w:w="702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22F800A" w14:textId="77777777" w:rsidR="00E9688B" w:rsidRDefault="00E9688B" w:rsidP="00E968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Встреча по работе с литературой</w:t>
            </w:r>
          </w:p>
          <w:p w14:paraId="5948D8ED" w14:textId="734FAD43" w:rsidR="00E9688B" w:rsidRDefault="00E9688B" w:rsidP="00E968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Ведущая: Ю.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Буканова</w:t>
            </w:r>
            <w:proofErr w:type="spellEnd"/>
          </w:p>
        </w:tc>
      </w:tr>
      <w:tr w:rsidR="00802A44" w14:paraId="0A47AFAB" w14:textId="77777777">
        <w:trPr>
          <w:trHeight w:val="810"/>
        </w:trPr>
        <w:tc>
          <w:tcPr>
            <w:tcW w:w="147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56D210B" w14:textId="77777777" w:rsidR="00802A44" w:rsidRDefault="00404D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Ноябрь </w:t>
            </w:r>
          </w:p>
          <w:p w14:paraId="36996FA6" w14:textId="77777777" w:rsidR="00802A44" w:rsidRDefault="00404D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 пт. 18-21     </w:t>
            </w:r>
          </w:p>
          <w:p w14:paraId="375D062D" w14:textId="77777777" w:rsidR="00802A44" w:rsidRDefault="00404D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14 сб. 10-17 </w:t>
            </w:r>
          </w:p>
          <w:p w14:paraId="06C2C225" w14:textId="77777777" w:rsidR="00802A44" w:rsidRDefault="00404D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15 вс. 10-17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 </w:t>
            </w:r>
          </w:p>
        </w:tc>
        <w:tc>
          <w:tcPr>
            <w:tcW w:w="702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89EB817" w14:textId="77777777" w:rsidR="00802A44" w:rsidRDefault="00404D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«Построение тренинга»</w:t>
            </w:r>
          </w:p>
          <w:p w14:paraId="7C094276" w14:textId="77777777" w:rsidR="00802A44" w:rsidRDefault="00404D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Ведущие: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Е.Николаева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Бадхен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С</w:t>
            </w:r>
          </w:p>
        </w:tc>
      </w:tr>
      <w:tr w:rsidR="00802A44" w14:paraId="0FBA59E2" w14:textId="77777777">
        <w:trPr>
          <w:trHeight w:val="690"/>
        </w:trPr>
        <w:tc>
          <w:tcPr>
            <w:tcW w:w="147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B2ADDE7" w14:textId="77777777" w:rsidR="00802A44" w:rsidRDefault="00404D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Декабрь</w:t>
            </w:r>
          </w:p>
          <w:p w14:paraId="368FDC42" w14:textId="77777777" w:rsidR="00802A44" w:rsidRDefault="00404D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 пт. 18-21  </w:t>
            </w:r>
          </w:p>
          <w:p w14:paraId="480194D6" w14:textId="77777777" w:rsidR="00802A44" w:rsidRDefault="00404D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12 сб. 10-17</w:t>
            </w:r>
          </w:p>
          <w:p w14:paraId="7FB7ACCE" w14:textId="77777777" w:rsidR="00802A44" w:rsidRDefault="00404D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 вс. 10-17</w:t>
            </w:r>
          </w:p>
        </w:tc>
        <w:tc>
          <w:tcPr>
            <w:tcW w:w="702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46D5D96" w14:textId="77777777" w:rsidR="00802A44" w:rsidRDefault="00404D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«Семейная и парная психотерапия. Часть I»</w:t>
            </w:r>
          </w:p>
          <w:p w14:paraId="32AC1BFC" w14:textId="77777777" w:rsidR="00802A44" w:rsidRDefault="00404D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Ведущий: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Т.Королева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, Е. Николаева</w:t>
            </w:r>
          </w:p>
        </w:tc>
      </w:tr>
      <w:tr w:rsidR="00802A44" w14:paraId="24B7468D" w14:textId="77777777">
        <w:trPr>
          <w:trHeight w:val="690"/>
        </w:trPr>
        <w:tc>
          <w:tcPr>
            <w:tcW w:w="147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B16E394" w14:textId="77777777" w:rsidR="00802A44" w:rsidRDefault="00404D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Декабрь</w:t>
            </w:r>
          </w:p>
          <w:p w14:paraId="3825929C" w14:textId="42A0C071" w:rsidR="00802A44" w:rsidRDefault="00E968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/>
              </w:rPr>
              <w:t xml:space="preserve">16 </w:t>
            </w:r>
            <w:r w:rsidR="00404D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ср. 18-21</w:t>
            </w:r>
          </w:p>
        </w:tc>
        <w:tc>
          <w:tcPr>
            <w:tcW w:w="702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4764F9A" w14:textId="77777777" w:rsidR="00802A44" w:rsidRDefault="00404D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Встреча по работе с литературой</w:t>
            </w:r>
          </w:p>
          <w:p w14:paraId="19D89420" w14:textId="77777777" w:rsidR="00802A44" w:rsidRDefault="00404D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Ведущая: Ю.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Буканова</w:t>
            </w:r>
            <w:proofErr w:type="spellEnd"/>
          </w:p>
        </w:tc>
      </w:tr>
      <w:tr w:rsidR="00802A44" w14:paraId="1E7EC701" w14:textId="77777777">
        <w:trPr>
          <w:trHeight w:val="645"/>
        </w:trPr>
        <w:tc>
          <w:tcPr>
            <w:tcW w:w="147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61A482C" w14:textId="77777777" w:rsidR="00802A44" w:rsidRDefault="00404D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Январь</w:t>
            </w:r>
          </w:p>
          <w:p w14:paraId="594F7542" w14:textId="77777777" w:rsidR="00802A44" w:rsidRDefault="00404D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22 пт. 18-21    </w:t>
            </w:r>
          </w:p>
          <w:p w14:paraId="5852446F" w14:textId="77777777" w:rsidR="00802A44" w:rsidRDefault="00404D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23 сб. 10-17 </w:t>
            </w:r>
          </w:p>
          <w:p w14:paraId="67183FE5" w14:textId="77777777" w:rsidR="00802A44" w:rsidRDefault="00404D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24 вс. 10-17  </w:t>
            </w:r>
          </w:p>
        </w:tc>
        <w:tc>
          <w:tcPr>
            <w:tcW w:w="702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85831C6" w14:textId="77777777" w:rsidR="00802A44" w:rsidRDefault="00404D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«Детско-родительский опыт в системе отношений»</w:t>
            </w:r>
          </w:p>
          <w:p w14:paraId="5A7A3CE3" w14:textId="77777777" w:rsidR="00802A44" w:rsidRDefault="00404D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Ведущие: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Ю.Богомольная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Н.Ситникова</w:t>
            </w:r>
            <w:proofErr w:type="spellEnd"/>
          </w:p>
        </w:tc>
      </w:tr>
      <w:tr w:rsidR="00802A44" w14:paraId="7F6ACC98" w14:textId="77777777">
        <w:trPr>
          <w:trHeight w:val="345"/>
        </w:trPr>
        <w:tc>
          <w:tcPr>
            <w:tcW w:w="147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0A5327B" w14:textId="77777777" w:rsidR="00802A44" w:rsidRDefault="00404D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Январь</w:t>
            </w:r>
          </w:p>
          <w:p w14:paraId="5C8E463D" w14:textId="2B319FE0" w:rsidR="00802A44" w:rsidRDefault="00E968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/>
              </w:rPr>
              <w:t xml:space="preserve">27 </w:t>
            </w:r>
            <w:r w:rsidR="00404D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ср. 18-21</w:t>
            </w:r>
          </w:p>
        </w:tc>
        <w:tc>
          <w:tcPr>
            <w:tcW w:w="702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9297CC8" w14:textId="77777777" w:rsidR="00802A44" w:rsidRDefault="00404D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Встреча по работе с литературой</w:t>
            </w:r>
          </w:p>
          <w:p w14:paraId="27A4FC2B" w14:textId="77777777" w:rsidR="00802A44" w:rsidRDefault="00404D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Ведущая: Ю.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Буканова</w:t>
            </w:r>
            <w:proofErr w:type="spellEnd"/>
          </w:p>
        </w:tc>
      </w:tr>
    </w:tbl>
    <w:p w14:paraId="3F37CE4B" w14:textId="77777777" w:rsidR="00802A44" w:rsidRDefault="00802A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a6"/>
        <w:tblW w:w="8500" w:type="dxa"/>
        <w:tblInd w:w="0" w:type="dxa"/>
        <w:tblLayout w:type="fixed"/>
        <w:tblLook w:val="0400" w:firstRow="0" w:lastRow="0" w:firstColumn="0" w:lastColumn="0" w:noHBand="0" w:noVBand="1"/>
      </w:tblPr>
      <w:tblGrid>
        <w:gridCol w:w="1555"/>
        <w:gridCol w:w="6945"/>
      </w:tblGrid>
      <w:tr w:rsidR="00802A44" w14:paraId="16846D1B" w14:textId="77777777">
        <w:trPr>
          <w:trHeight w:val="645"/>
        </w:trPr>
        <w:tc>
          <w:tcPr>
            <w:tcW w:w="155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AF1DC73" w14:textId="77777777" w:rsidR="00802A44" w:rsidRDefault="00404D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Февраль</w:t>
            </w:r>
          </w:p>
          <w:p w14:paraId="0BA31361" w14:textId="77777777" w:rsidR="00802A44" w:rsidRDefault="00404D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12 пт. 18-21  </w:t>
            </w:r>
          </w:p>
          <w:p w14:paraId="0A2B1D6C" w14:textId="77777777" w:rsidR="00802A44" w:rsidRDefault="00404D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 сб. 10-17 </w:t>
            </w:r>
          </w:p>
          <w:p w14:paraId="33148004" w14:textId="77777777" w:rsidR="00802A44" w:rsidRDefault="00404D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14 вс. 10-17           </w:t>
            </w:r>
          </w:p>
        </w:tc>
        <w:tc>
          <w:tcPr>
            <w:tcW w:w="694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47FF3BE" w14:textId="77777777" w:rsidR="00802A44" w:rsidRDefault="00404D51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«Семейная и парная психотерапия. Часть II»</w:t>
            </w:r>
          </w:p>
          <w:p w14:paraId="2BB69525" w14:textId="77777777" w:rsidR="00802A44" w:rsidRDefault="00404D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Ведущие: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Николаева Е., Барсуков А.</w:t>
            </w:r>
          </w:p>
        </w:tc>
      </w:tr>
      <w:tr w:rsidR="00802A44" w14:paraId="1E365E49" w14:textId="77777777">
        <w:trPr>
          <w:trHeight w:val="495"/>
        </w:trPr>
        <w:tc>
          <w:tcPr>
            <w:tcW w:w="155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15A7547" w14:textId="77777777" w:rsidR="00802A44" w:rsidRDefault="00404D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Март</w:t>
            </w:r>
          </w:p>
          <w:p w14:paraId="08DAD6F5" w14:textId="5D3B66DA" w:rsidR="00802A44" w:rsidRPr="00EF139E" w:rsidRDefault="00404D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 сб. 10-</w:t>
            </w:r>
            <w:r w:rsidR="00EF139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/>
              </w:rPr>
              <w:t>18.15</w:t>
            </w:r>
          </w:p>
          <w:p w14:paraId="4E751B5E" w14:textId="00207941" w:rsidR="00802A44" w:rsidRPr="00EF139E" w:rsidRDefault="00404D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21 вс. 10-</w:t>
            </w:r>
            <w:r w:rsidR="00EF139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/>
              </w:rPr>
              <w:t xml:space="preserve"> 21.00</w:t>
            </w:r>
          </w:p>
          <w:p w14:paraId="7DA7BEFC" w14:textId="77777777" w:rsidR="00802A44" w:rsidRDefault="00802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94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756C195" w14:textId="77777777" w:rsidR="00802A44" w:rsidRDefault="00404D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«Практикум по ведению динамической группы»</w:t>
            </w:r>
          </w:p>
          <w:p w14:paraId="464D4AAB" w14:textId="77777777" w:rsidR="00802A44" w:rsidRDefault="00404D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Ведущие: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Ж.Тинина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Е.Ларионова</w:t>
            </w:r>
            <w:proofErr w:type="spellEnd"/>
          </w:p>
        </w:tc>
      </w:tr>
      <w:tr w:rsidR="00802A44" w14:paraId="15F8EF05" w14:textId="77777777">
        <w:trPr>
          <w:trHeight w:val="645"/>
        </w:trPr>
        <w:tc>
          <w:tcPr>
            <w:tcW w:w="155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6CBDA08" w14:textId="77777777" w:rsidR="00802A44" w:rsidRDefault="00404D5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Апрель</w:t>
            </w:r>
          </w:p>
          <w:p w14:paraId="757831A1" w14:textId="77777777" w:rsidR="00802A44" w:rsidRDefault="00404D5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 сб. 10-17.00 </w:t>
            </w:r>
          </w:p>
          <w:p w14:paraId="1F14EDB1" w14:textId="77777777" w:rsidR="00802A44" w:rsidRDefault="00404D5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 вс. 10-18.00</w:t>
            </w:r>
          </w:p>
          <w:p w14:paraId="00EF710D" w14:textId="77777777" w:rsidR="00802A44" w:rsidRDefault="00802A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694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CD0B9B7" w14:textId="77777777" w:rsidR="00802A44" w:rsidRDefault="00404D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«Практикум по ведению динамической группы»</w:t>
            </w:r>
          </w:p>
          <w:p w14:paraId="6E7191F2" w14:textId="77777777" w:rsidR="00802A44" w:rsidRDefault="00404D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Ведущие: Ж. Тинина, Е. Ларионова</w:t>
            </w:r>
          </w:p>
        </w:tc>
      </w:tr>
      <w:tr w:rsidR="00802A44" w14:paraId="21BABBC5" w14:textId="77777777">
        <w:trPr>
          <w:trHeight w:val="495"/>
        </w:trPr>
        <w:tc>
          <w:tcPr>
            <w:tcW w:w="155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9F66145" w14:textId="77777777" w:rsidR="00802A44" w:rsidRDefault="00404D5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Апрель</w:t>
            </w:r>
          </w:p>
          <w:p w14:paraId="4BFE4E5C" w14:textId="0BCDE9EC" w:rsidR="00802A44" w:rsidRDefault="00E9688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/>
              </w:rPr>
              <w:t xml:space="preserve">7 </w:t>
            </w:r>
            <w:r w:rsidR="00404D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ср. 18-21</w:t>
            </w:r>
          </w:p>
        </w:tc>
        <w:tc>
          <w:tcPr>
            <w:tcW w:w="694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6110565" w14:textId="77777777" w:rsidR="00802A44" w:rsidRDefault="00404D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Встреча по работе с литературой</w:t>
            </w:r>
          </w:p>
          <w:p w14:paraId="0608FC11" w14:textId="77777777" w:rsidR="00802A44" w:rsidRDefault="00404D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Ведущая: Ю.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Буканова</w:t>
            </w:r>
            <w:proofErr w:type="spellEnd"/>
          </w:p>
        </w:tc>
      </w:tr>
      <w:tr w:rsidR="00802A44" w14:paraId="7D6AB3B0" w14:textId="77777777">
        <w:trPr>
          <w:trHeight w:val="810"/>
        </w:trPr>
        <w:tc>
          <w:tcPr>
            <w:tcW w:w="155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11C7ACF" w14:textId="77777777" w:rsidR="00802A44" w:rsidRDefault="00404D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Июнь</w:t>
            </w:r>
          </w:p>
          <w:p w14:paraId="2CA03769" w14:textId="77777777" w:rsidR="00802A44" w:rsidRDefault="00404D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04 пт. 18-21   </w:t>
            </w:r>
          </w:p>
          <w:p w14:paraId="197A7351" w14:textId="77777777" w:rsidR="00802A44" w:rsidRDefault="00404D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05 сб. 10-17   </w:t>
            </w:r>
          </w:p>
          <w:p w14:paraId="09A6986F" w14:textId="77777777" w:rsidR="00802A44" w:rsidRDefault="00404D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06 вс. 14-17       </w:t>
            </w:r>
          </w:p>
          <w:p w14:paraId="5732A208" w14:textId="77777777" w:rsidR="00802A44" w:rsidRDefault="00404D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    </w:t>
            </w:r>
          </w:p>
        </w:tc>
        <w:tc>
          <w:tcPr>
            <w:tcW w:w="694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C7EE03A" w14:textId="77777777" w:rsidR="00802A44" w:rsidRDefault="00404D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«Завершающий интегрирующий семинар»</w:t>
            </w:r>
          </w:p>
          <w:p w14:paraId="3A6CEA50" w14:textId="77777777" w:rsidR="00802A44" w:rsidRDefault="00404D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Ведущие: преподаватели Международной школы</w:t>
            </w:r>
          </w:p>
          <w:p w14:paraId="7F65BF59" w14:textId="77777777" w:rsidR="00802A44" w:rsidRDefault="00404D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Церемония вручения дипломов. Выпускной вечер.</w:t>
            </w:r>
          </w:p>
        </w:tc>
      </w:tr>
      <w:tr w:rsidR="00E9688B" w14:paraId="7DC7E068" w14:textId="77777777">
        <w:trPr>
          <w:trHeight w:val="810"/>
        </w:trPr>
        <w:tc>
          <w:tcPr>
            <w:tcW w:w="155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BA057D1" w14:textId="77777777" w:rsidR="00E9688B" w:rsidRDefault="00E9688B" w:rsidP="00E9688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Июнь</w:t>
            </w:r>
          </w:p>
          <w:p w14:paraId="4DB5677F" w14:textId="76393D05" w:rsidR="00E9688B" w:rsidRDefault="00E9688B" w:rsidP="00E968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/>
              </w:rPr>
              <w:t xml:space="preserve">9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ср. 18-21</w:t>
            </w:r>
          </w:p>
        </w:tc>
        <w:tc>
          <w:tcPr>
            <w:tcW w:w="694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A9C9B37" w14:textId="77777777" w:rsidR="00E9688B" w:rsidRDefault="00E9688B" w:rsidP="00E968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Встреча по работе с литературой</w:t>
            </w:r>
          </w:p>
          <w:p w14:paraId="435061E1" w14:textId="44FB81A5" w:rsidR="00E9688B" w:rsidRDefault="00E9688B" w:rsidP="00E968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Ведущая: Ю.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Буканова</w:t>
            </w:r>
            <w:proofErr w:type="spellEnd"/>
          </w:p>
        </w:tc>
      </w:tr>
    </w:tbl>
    <w:p w14:paraId="017C589C" w14:textId="77777777" w:rsidR="00802A44" w:rsidRDefault="00802A44"/>
    <w:p w14:paraId="1A5FFAEB" w14:textId="77777777" w:rsidR="00802A44" w:rsidRDefault="00802A44"/>
    <w:sectPr w:rsidR="00802A44">
      <w:pgSz w:w="11906" w:h="16838"/>
      <w:pgMar w:top="1134" w:right="850" w:bottom="1134" w:left="1701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  <w:embedRegular r:id="rId1" w:fontKey="{E25EDCC8-99D5-4735-B112-B2088650CEA9}"/>
    <w:embedItalic r:id="rId2" w:fontKey="{11020157-2B33-4252-BEB4-7D2E6A2F36D5}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  <w:embedRegular r:id="rId3" w:fontKey="{F6515A04-7889-40D3-9703-A5AF0FE0DEF2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2A44"/>
    <w:rsid w:val="00075D90"/>
    <w:rsid w:val="00404D51"/>
    <w:rsid w:val="00432B63"/>
    <w:rsid w:val="006835E4"/>
    <w:rsid w:val="00802A44"/>
    <w:rsid w:val="008D4854"/>
    <w:rsid w:val="009945D9"/>
    <w:rsid w:val="00CA31F3"/>
    <w:rsid w:val="00E9688B"/>
    <w:rsid w:val="00EF139E"/>
    <w:rsid w:val="00F25F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1CD2E1"/>
  <w15:docId w15:val="{5C59A3E2-2496-4883-91D5-D363EBE77A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360" w:after="80"/>
      <w:outlineLvl w:val="0"/>
    </w:pPr>
    <w:rPr>
      <w:color w:val="2F5496"/>
      <w:sz w:val="40"/>
      <w:szCs w:val="40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160" w:after="80"/>
      <w:outlineLvl w:val="1"/>
    </w:pPr>
    <w:rPr>
      <w:color w:val="2F5496"/>
      <w:sz w:val="32"/>
      <w:szCs w:val="32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160" w:after="80"/>
      <w:outlineLvl w:val="2"/>
    </w:pPr>
    <w:rPr>
      <w:color w:val="2F5496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80" w:after="40"/>
      <w:outlineLvl w:val="3"/>
    </w:pPr>
    <w:rPr>
      <w:i/>
      <w:iCs/>
      <w:color w:val="2F5496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80" w:after="40"/>
      <w:outlineLvl w:val="4"/>
    </w:pPr>
    <w:rPr>
      <w:color w:val="2F5496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40" w:after="0"/>
      <w:outlineLvl w:val="5"/>
    </w:pPr>
    <w:rPr>
      <w:i/>
      <w:iCs/>
      <w:color w:val="595959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uiPriority w:val="10"/>
    <w:qFormat/>
    <w:pPr>
      <w:spacing w:after="80" w:line="240" w:lineRule="auto"/>
    </w:pPr>
    <w:rPr>
      <w:sz w:val="56"/>
      <w:szCs w:val="56"/>
    </w:rPr>
  </w:style>
  <w:style w:type="paragraph" w:styleId="a4">
    <w:name w:val="Subtitle"/>
    <w:basedOn w:val="a"/>
    <w:next w:val="a"/>
    <w:uiPriority w:val="11"/>
    <w:qFormat/>
    <w:rPr>
      <w:color w:val="595959"/>
      <w:sz w:val="28"/>
      <w:szCs w:val="28"/>
    </w:rPr>
  </w:style>
  <w:style w:type="table" w:customStyle="1" w:styleId="a5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267</Words>
  <Characters>1528</Characters>
  <Application>Microsoft Office Word</Application>
  <DocSecurity>0</DocSecurity>
  <Lines>12</Lines>
  <Paragraphs>3</Paragraphs>
  <ScaleCrop>false</ScaleCrop>
  <Company/>
  <LinksUpToDate>false</LinksUpToDate>
  <CharactersWithSpaces>1792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PC-2</dc:creator>
  <cp:lastModifiedBy>PC-2</cp:lastModifiedBy>
  <cp:revision>7</cp:revision>
  <dcterms:created xsi:type="dcterms:W3CDTF">2026-05-19T07:28:00Z</dcterms:created>
  <dcterms:modified xsi:type="dcterms:W3CDTF">2026-11-06T12:15:00Z</dcterms:modified>
</cp:coreProperties>
</file>